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E2145" w:rsidRDefault="00AD0FB1" w:rsidP="009F0E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2145">
              <w:rPr>
                <w:b/>
              </w:rPr>
              <w:t> </w:t>
            </w:r>
            <w:r w:rsidR="009F0E1B" w:rsidRPr="00FE2145">
              <w:rPr>
                <w:b/>
              </w:rPr>
              <w:t>SHGM Onaylı İHA-0/</w:t>
            </w:r>
            <w:proofErr w:type="spellStart"/>
            <w:r w:rsidR="009F0E1B" w:rsidRPr="00FE2145">
              <w:rPr>
                <w:b/>
              </w:rPr>
              <w:t>Drone</w:t>
            </w:r>
            <w:proofErr w:type="spellEnd"/>
            <w:r w:rsidR="009F0E1B" w:rsidRPr="00FE2145">
              <w:rPr>
                <w:b/>
              </w:rPr>
              <w:t xml:space="preserve"> Sertifikalı Eğitimi</w:t>
            </w: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7E77"/>
    <w:rsid w:val="00640DB1"/>
    <w:rsid w:val="00645413"/>
    <w:rsid w:val="006E399C"/>
    <w:rsid w:val="008147B7"/>
    <w:rsid w:val="0081669F"/>
    <w:rsid w:val="0083562C"/>
    <w:rsid w:val="009279B8"/>
    <w:rsid w:val="00983044"/>
    <w:rsid w:val="009C49C3"/>
    <w:rsid w:val="009F0E1B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40255"/>
    <w:rsid w:val="00C82C03"/>
    <w:rsid w:val="00CC5EE1"/>
    <w:rsid w:val="00CF4BCB"/>
    <w:rsid w:val="00D04BF2"/>
    <w:rsid w:val="00D11BE2"/>
    <w:rsid w:val="00D22B81"/>
    <w:rsid w:val="00D44C59"/>
    <w:rsid w:val="00D90A96"/>
    <w:rsid w:val="00D932F3"/>
    <w:rsid w:val="00DD7F04"/>
    <w:rsid w:val="00E150B2"/>
    <w:rsid w:val="00E23C44"/>
    <w:rsid w:val="00E36822"/>
    <w:rsid w:val="00E96D9A"/>
    <w:rsid w:val="00F54CEE"/>
    <w:rsid w:val="00FB4D5B"/>
    <w:rsid w:val="00FC2938"/>
    <w:rsid w:val="00FC3B4E"/>
    <w:rsid w:val="00FE214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1B61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6</cp:revision>
  <cp:lastPrinted>2019-11-18T06:30:00Z</cp:lastPrinted>
  <dcterms:created xsi:type="dcterms:W3CDTF">2020-02-05T12:17:00Z</dcterms:created>
  <dcterms:modified xsi:type="dcterms:W3CDTF">2020-02-21T10:21:00Z</dcterms:modified>
</cp:coreProperties>
</file>