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468" w:rsidRPr="00CC7F5A" w:rsidRDefault="00551468" w:rsidP="00551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C7F5A">
        <w:rPr>
          <w:rFonts w:ascii="Times New Roman" w:hAnsi="Times New Roman" w:cs="Times New Roman"/>
        </w:rPr>
        <w:t>KONU: Tekliflerin İstenmesi</w:t>
      </w:r>
    </w:p>
    <w:p w:rsidR="00551468" w:rsidRPr="00CC7F5A" w:rsidRDefault="00551468" w:rsidP="00551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468" w:rsidRPr="00CC7F5A" w:rsidRDefault="00551468" w:rsidP="005514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>Uşak Üniversitesi Zir</w:t>
      </w:r>
      <w:r w:rsidR="00EE4DC7">
        <w:rPr>
          <w:rFonts w:ascii="Times New Roman" w:hAnsi="Times New Roman" w:cs="Times New Roman"/>
          <w:sz w:val="24"/>
          <w:szCs w:val="24"/>
        </w:rPr>
        <w:t xml:space="preserve">aat Fakültesinde kullanılmak </w:t>
      </w:r>
      <w:r w:rsidR="00431851">
        <w:rPr>
          <w:rFonts w:ascii="Times New Roman" w:hAnsi="Times New Roman" w:cs="Times New Roman"/>
          <w:sz w:val="24"/>
          <w:szCs w:val="24"/>
        </w:rPr>
        <w:t>üzere</w:t>
      </w:r>
      <w:r w:rsidR="003C0736">
        <w:rPr>
          <w:rFonts w:ascii="Times New Roman" w:hAnsi="Times New Roman" w:cs="Times New Roman"/>
          <w:sz w:val="24"/>
          <w:szCs w:val="24"/>
        </w:rPr>
        <w:t xml:space="preserve"> </w:t>
      </w:r>
      <w:r w:rsidR="0080545C">
        <w:rPr>
          <w:rFonts w:ascii="Times New Roman" w:hAnsi="Times New Roman" w:cs="Times New Roman"/>
          <w:sz w:val="24"/>
          <w:szCs w:val="24"/>
        </w:rPr>
        <w:t xml:space="preserve">1 </w:t>
      </w:r>
      <w:bookmarkStart w:id="0" w:name="_GoBack"/>
      <w:bookmarkEnd w:id="0"/>
      <w:r w:rsidR="000B3CEB">
        <w:rPr>
          <w:rFonts w:ascii="Times New Roman" w:hAnsi="Times New Roman" w:cs="Times New Roman"/>
          <w:sz w:val="24"/>
          <w:szCs w:val="24"/>
        </w:rPr>
        <w:t>kalem</w:t>
      </w:r>
      <w:r w:rsidR="00CC7F5A">
        <w:rPr>
          <w:rFonts w:ascii="Times New Roman" w:hAnsi="Times New Roman" w:cs="Times New Roman"/>
          <w:sz w:val="24"/>
          <w:szCs w:val="24"/>
        </w:rPr>
        <w:t xml:space="preserve"> </w:t>
      </w:r>
      <w:r w:rsidR="003C0736">
        <w:rPr>
          <w:rFonts w:ascii="Times New Roman" w:hAnsi="Times New Roman" w:cs="Times New Roman"/>
          <w:sz w:val="24"/>
          <w:szCs w:val="24"/>
        </w:rPr>
        <w:t>malzemenin alı</w:t>
      </w:r>
      <w:r w:rsidR="009908BD">
        <w:rPr>
          <w:rFonts w:ascii="Times New Roman" w:hAnsi="Times New Roman" w:cs="Times New Roman"/>
          <w:sz w:val="24"/>
          <w:szCs w:val="24"/>
        </w:rPr>
        <w:t>mının yapılması</w:t>
      </w:r>
      <w:r w:rsidRPr="00CC7F5A">
        <w:rPr>
          <w:rFonts w:ascii="Times New Roman" w:hAnsi="Times New Roman" w:cs="Times New Roman"/>
          <w:sz w:val="24"/>
          <w:szCs w:val="24"/>
        </w:rPr>
        <w:t xml:space="preserve"> düşünülmektedir.</w:t>
      </w:r>
    </w:p>
    <w:p w:rsidR="00551468" w:rsidRPr="00CC7F5A" w:rsidRDefault="00551468" w:rsidP="005514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>Söz konusu iş ile ilgili KDV hariç birim fiyat vermenizi rica ederiz.</w:t>
      </w:r>
    </w:p>
    <w:p w:rsidR="00551468" w:rsidRPr="00CC7F5A" w:rsidRDefault="00551468" w:rsidP="005514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  <w:t>BİRİM FİYAT CETVELİ</w:t>
      </w:r>
    </w:p>
    <w:tbl>
      <w:tblPr>
        <w:tblStyle w:val="TabloKlavuzu"/>
        <w:tblW w:w="9916" w:type="dxa"/>
        <w:tblLook w:val="04A0" w:firstRow="1" w:lastRow="0" w:firstColumn="1" w:lastColumn="0" w:noHBand="0" w:noVBand="1"/>
      </w:tblPr>
      <w:tblGrid>
        <w:gridCol w:w="1074"/>
        <w:gridCol w:w="1607"/>
        <w:gridCol w:w="3482"/>
        <w:gridCol w:w="1103"/>
        <w:gridCol w:w="1191"/>
        <w:gridCol w:w="1459"/>
      </w:tblGrid>
      <w:tr w:rsidR="00551468" w:rsidRPr="00E61287" w:rsidTr="00A879D3">
        <w:trPr>
          <w:trHeight w:val="369"/>
        </w:trPr>
        <w:tc>
          <w:tcPr>
            <w:tcW w:w="1066" w:type="dxa"/>
            <w:shd w:val="clear" w:color="auto" w:fill="auto"/>
          </w:tcPr>
          <w:p w:rsidR="00551468" w:rsidRPr="00E61287" w:rsidRDefault="00551468" w:rsidP="0011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6" w:type="dxa"/>
            <w:gridSpan w:val="4"/>
            <w:shd w:val="clear" w:color="auto" w:fill="auto"/>
          </w:tcPr>
          <w:p w:rsidR="00551468" w:rsidRPr="00E61287" w:rsidRDefault="00551468" w:rsidP="0011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İHTİYAÇ DUYULAN MALZEMENİN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551468" w:rsidRPr="00E61287" w:rsidRDefault="00551468" w:rsidP="0011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 xml:space="preserve">TOPLAM FİYATI </w:t>
            </w:r>
            <w:r w:rsidR="006843B9" w:rsidRPr="00E6128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KDV HARİÇ</w:t>
            </w:r>
            <w:r w:rsidR="006843B9" w:rsidRPr="00E612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70FA3" w:rsidRPr="00E61287" w:rsidTr="00A879D3">
        <w:trPr>
          <w:trHeight w:val="375"/>
        </w:trPr>
        <w:tc>
          <w:tcPr>
            <w:tcW w:w="1066" w:type="dxa"/>
            <w:shd w:val="clear" w:color="auto" w:fill="auto"/>
          </w:tcPr>
          <w:p w:rsidR="00551468" w:rsidRPr="00E61287" w:rsidRDefault="00551468" w:rsidP="001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SIRA NO</w:t>
            </w:r>
          </w:p>
        </w:tc>
        <w:tc>
          <w:tcPr>
            <w:tcW w:w="1606" w:type="dxa"/>
            <w:shd w:val="clear" w:color="auto" w:fill="auto"/>
          </w:tcPr>
          <w:p w:rsidR="00551468" w:rsidRPr="00E61287" w:rsidRDefault="00551468" w:rsidP="001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 xml:space="preserve">CİNSİ </w:t>
            </w:r>
            <w:r w:rsidR="006843B9" w:rsidRPr="00E61287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TÜRÜ</w:t>
            </w:r>
          </w:p>
        </w:tc>
        <w:tc>
          <w:tcPr>
            <w:tcW w:w="3507" w:type="dxa"/>
            <w:shd w:val="clear" w:color="auto" w:fill="auto"/>
          </w:tcPr>
          <w:p w:rsidR="00551468" w:rsidRPr="00E61287" w:rsidRDefault="00551468" w:rsidP="001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ÖZELLİKLERİ</w:t>
            </w:r>
          </w:p>
        </w:tc>
        <w:tc>
          <w:tcPr>
            <w:tcW w:w="1097" w:type="dxa"/>
            <w:shd w:val="clear" w:color="auto" w:fill="auto"/>
          </w:tcPr>
          <w:p w:rsidR="00551468" w:rsidRPr="00E61287" w:rsidRDefault="00551468" w:rsidP="001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ADEDİ</w:t>
            </w:r>
          </w:p>
        </w:tc>
        <w:tc>
          <w:tcPr>
            <w:tcW w:w="1185" w:type="dxa"/>
            <w:shd w:val="clear" w:color="auto" w:fill="auto"/>
          </w:tcPr>
          <w:p w:rsidR="00551468" w:rsidRPr="00E61287" w:rsidRDefault="00551468" w:rsidP="001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BİRİM FİYATI</w:t>
            </w:r>
          </w:p>
        </w:tc>
        <w:tc>
          <w:tcPr>
            <w:tcW w:w="1454" w:type="dxa"/>
            <w:vMerge/>
            <w:shd w:val="clear" w:color="auto" w:fill="auto"/>
          </w:tcPr>
          <w:p w:rsidR="00551468" w:rsidRPr="00E61287" w:rsidRDefault="00551468" w:rsidP="001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FA3" w:rsidRPr="00E61287" w:rsidTr="00A879D3">
        <w:trPr>
          <w:trHeight w:val="231"/>
        </w:trPr>
        <w:tc>
          <w:tcPr>
            <w:tcW w:w="1066" w:type="dxa"/>
            <w:shd w:val="clear" w:color="auto" w:fill="auto"/>
          </w:tcPr>
          <w:p w:rsidR="00431851" w:rsidRPr="00E61287" w:rsidRDefault="006843B9" w:rsidP="001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851" w:rsidRPr="00E61287" w:rsidRDefault="009908BD" w:rsidP="00170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Topraksız Tarım Stantı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851" w:rsidRDefault="003C0736" w:rsidP="00170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200cm uzunluk, 150cm ayak uzunluğu, 120cm  yükseklik olacak,</w:t>
            </w:r>
          </w:p>
          <w:p w:rsidR="003C0736" w:rsidRPr="00E61287" w:rsidRDefault="003C0736" w:rsidP="00170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raflı 3 gen ayaklı olacaktır. Katlanabilir ayak sistemi olacaktır.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851" w:rsidRPr="00E61287" w:rsidRDefault="009908BD" w:rsidP="00170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431851" w:rsidRPr="00E61287" w:rsidRDefault="00431851" w:rsidP="001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656D7E" w:rsidRPr="00E61287" w:rsidRDefault="00656D7E" w:rsidP="001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FA3" w:rsidRPr="00E61287" w:rsidTr="00A879D3">
        <w:trPr>
          <w:trHeight w:val="552"/>
        </w:trPr>
        <w:tc>
          <w:tcPr>
            <w:tcW w:w="1066" w:type="dxa"/>
            <w:shd w:val="clear" w:color="auto" w:fill="auto"/>
          </w:tcPr>
          <w:p w:rsidR="00431851" w:rsidRPr="00E61287" w:rsidRDefault="006843B9" w:rsidP="001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851" w:rsidRPr="00E61287" w:rsidRDefault="00431851" w:rsidP="00170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595" w:rsidRPr="00E61287" w:rsidRDefault="00A17595" w:rsidP="00170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851" w:rsidRPr="00E61287" w:rsidRDefault="00431851" w:rsidP="00170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431851" w:rsidRPr="00E61287" w:rsidRDefault="00431851" w:rsidP="001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431851" w:rsidRPr="00E61287" w:rsidRDefault="00431851" w:rsidP="001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FA3" w:rsidRPr="00E61287" w:rsidTr="00A879D3">
        <w:trPr>
          <w:trHeight w:val="265"/>
        </w:trPr>
        <w:tc>
          <w:tcPr>
            <w:tcW w:w="1066" w:type="dxa"/>
            <w:shd w:val="clear" w:color="auto" w:fill="auto"/>
          </w:tcPr>
          <w:p w:rsidR="00431851" w:rsidRPr="00E61287" w:rsidRDefault="006843B9" w:rsidP="001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851" w:rsidRPr="00E61287" w:rsidRDefault="00431851" w:rsidP="00170F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851" w:rsidRPr="00E61287" w:rsidRDefault="00431851" w:rsidP="001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851" w:rsidRPr="00E61287" w:rsidRDefault="00431851" w:rsidP="00170F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431851" w:rsidRPr="00E61287" w:rsidRDefault="00431851" w:rsidP="001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431851" w:rsidRPr="00E61287" w:rsidRDefault="00431851" w:rsidP="00170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FA3" w:rsidRPr="00E61287" w:rsidTr="00A879D3">
        <w:trPr>
          <w:trHeight w:val="193"/>
        </w:trPr>
        <w:tc>
          <w:tcPr>
            <w:tcW w:w="1066" w:type="dxa"/>
            <w:shd w:val="clear" w:color="auto" w:fill="auto"/>
          </w:tcPr>
          <w:p w:rsidR="00962F83" w:rsidRPr="00E61287" w:rsidRDefault="00962F83" w:rsidP="0011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1606" w:type="dxa"/>
            <w:shd w:val="clear" w:color="auto" w:fill="auto"/>
          </w:tcPr>
          <w:p w:rsidR="00962F83" w:rsidRPr="00E61287" w:rsidRDefault="00962F83" w:rsidP="0011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7" w:type="dxa"/>
            <w:shd w:val="clear" w:color="auto" w:fill="auto"/>
          </w:tcPr>
          <w:p w:rsidR="00962F83" w:rsidRPr="00E61287" w:rsidRDefault="00962F83" w:rsidP="0011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:rsidR="00962F83" w:rsidRPr="00E61287" w:rsidRDefault="00962F83" w:rsidP="0011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962F83" w:rsidRPr="00E61287" w:rsidRDefault="00962F83" w:rsidP="0011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</w:tcPr>
          <w:p w:rsidR="00962F83" w:rsidRPr="00E61287" w:rsidRDefault="00962F83" w:rsidP="00114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F83" w:rsidRPr="00E61287" w:rsidTr="00A879D3">
        <w:trPr>
          <w:trHeight w:val="369"/>
        </w:trPr>
        <w:tc>
          <w:tcPr>
            <w:tcW w:w="0" w:type="auto"/>
            <w:gridSpan w:val="6"/>
            <w:shd w:val="clear" w:color="auto" w:fill="auto"/>
          </w:tcPr>
          <w:p w:rsidR="00962F83" w:rsidRPr="00E61287" w:rsidRDefault="00962F83" w:rsidP="0054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bCs/>
                <w:sz w:val="20"/>
                <w:szCs w:val="20"/>
              </w:rPr>
              <w:t>NOT:</w:t>
            </w:r>
          </w:p>
          <w:p w:rsidR="00962F83" w:rsidRPr="00E61287" w:rsidRDefault="00962F83" w:rsidP="0054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1- Teklifler Türk Lirası (TL) Cinsinden Ve KDV Hariç Olarak Verilecektir.</w:t>
            </w:r>
          </w:p>
          <w:p w:rsidR="00962F83" w:rsidRPr="00E61287" w:rsidRDefault="00962F83" w:rsidP="0054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2- Teklif Mektupları Kaşeli Ve İmzalı Olacaktır.</w:t>
            </w:r>
          </w:p>
          <w:p w:rsidR="00962F83" w:rsidRPr="00E61287" w:rsidRDefault="00962F83" w:rsidP="0054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3- Ödeme Esnasında % 0,948 KDV Hariç Tutar Üzerinden Damga Vergisi Kesilecektir.</w:t>
            </w:r>
          </w:p>
          <w:p w:rsidR="00962F83" w:rsidRPr="00E61287" w:rsidRDefault="00962F83" w:rsidP="0054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4- Nakliye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C20FF">
              <w:rPr>
                <w:rFonts w:ascii="Times New Roman" w:hAnsi="Times New Roman" w:cs="Times New Roman"/>
                <w:sz w:val="20"/>
                <w:szCs w:val="20"/>
              </w:rPr>
              <w:t>Hami</w:t>
            </w:r>
            <w:r w:rsidR="008C20FF" w:rsidRPr="00E61287">
              <w:rPr>
                <w:rFonts w:ascii="Times New Roman" w:hAnsi="Times New Roman" w:cs="Times New Roman"/>
                <w:sz w:val="20"/>
                <w:szCs w:val="20"/>
              </w:rPr>
              <w:t>liğe</w:t>
            </w: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, İşçilik, Montaj Vb. Giderler Yüklenici Firmaya Aittir.</w:t>
            </w:r>
          </w:p>
          <w:p w:rsidR="00962F83" w:rsidRPr="00E61287" w:rsidRDefault="00962F83" w:rsidP="0054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 xml:space="preserve">5- Mal / Hizmetler Kısmi Teklife </w:t>
            </w:r>
            <w:r w:rsidR="00BF1A4E">
              <w:rPr>
                <w:rFonts w:ascii="Times New Roman" w:hAnsi="Times New Roman" w:cs="Times New Roman"/>
                <w:sz w:val="20"/>
                <w:szCs w:val="20"/>
              </w:rPr>
              <w:t>kapalıdır</w:t>
            </w: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2F83" w:rsidRPr="00E61287" w:rsidRDefault="00962F83" w:rsidP="0054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6- Hizmetlerde KDV Tevkifatı Uygulanacaktır.</w:t>
            </w:r>
          </w:p>
          <w:p w:rsidR="00962F83" w:rsidRPr="00E61287" w:rsidRDefault="00962F83" w:rsidP="0054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 xml:space="preserve">7- Teknik </w:t>
            </w:r>
            <w:r w:rsidR="00A66AB4" w:rsidRPr="00E61287">
              <w:rPr>
                <w:rFonts w:ascii="Times New Roman" w:hAnsi="Times New Roman" w:cs="Times New Roman"/>
                <w:sz w:val="20"/>
                <w:szCs w:val="20"/>
              </w:rPr>
              <w:t>şartnameye ve numuneye uygun olmayan ve muayene kabulü yapılmayan mal / hizmetler kabul edilmeyecektir.</w:t>
            </w:r>
          </w:p>
          <w:p w:rsidR="00962F83" w:rsidRPr="00E61287" w:rsidRDefault="00962F83" w:rsidP="0054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 xml:space="preserve">8- Teklif </w:t>
            </w:r>
            <w:r w:rsidR="00A66AB4" w:rsidRPr="00E61287">
              <w:rPr>
                <w:rFonts w:ascii="Times New Roman" w:hAnsi="Times New Roman" w:cs="Times New Roman"/>
                <w:sz w:val="20"/>
                <w:szCs w:val="20"/>
              </w:rPr>
              <w:t>veren firmalar vermiş olduğu teklif ile birlikte teknik şartnameyi kabul ve taahhüt etmiş sayılır.</w:t>
            </w:r>
          </w:p>
          <w:p w:rsidR="00962F83" w:rsidRPr="00E61287" w:rsidRDefault="00962F83" w:rsidP="0054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 xml:space="preserve">9- Teklif Verme Süresi </w:t>
            </w:r>
            <w:r w:rsidR="009908B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E077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C07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908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908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66AB4"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 xml:space="preserve">arihi </w:t>
            </w:r>
            <w:r w:rsidR="00A66AB4" w:rsidRPr="00E61287">
              <w:rPr>
                <w:rFonts w:ascii="Times New Roman" w:hAnsi="Times New Roman" w:cs="Times New Roman"/>
                <w:sz w:val="20"/>
                <w:szCs w:val="20"/>
              </w:rPr>
              <w:t>mesai saati bitimine kadardır</w:t>
            </w: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2F83" w:rsidRPr="00E61287" w:rsidRDefault="00962F83" w:rsidP="0054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 xml:space="preserve">10- İşi </w:t>
            </w:r>
            <w:r w:rsidR="00A66AB4" w:rsidRPr="00E61287">
              <w:rPr>
                <w:rFonts w:ascii="Times New Roman" w:hAnsi="Times New Roman" w:cs="Times New Roman"/>
                <w:sz w:val="20"/>
                <w:szCs w:val="20"/>
              </w:rPr>
              <w:t>alan yüklenici firma işe başlamadan, idare ile iletişime geçip teknik personel koordineli işi tamamlamak zorundadır.</w:t>
            </w:r>
          </w:p>
          <w:p w:rsidR="00962F83" w:rsidRPr="00E61287" w:rsidRDefault="00962F83" w:rsidP="00542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1287">
              <w:rPr>
                <w:rFonts w:ascii="Times New Roman" w:hAnsi="Times New Roman" w:cs="Times New Roman"/>
                <w:sz w:val="20"/>
                <w:szCs w:val="20"/>
              </w:rPr>
              <w:t>11- Mal / Hizmet Siparişe Müteakip 7 Gün İçerisinde Fakültemize Teslim Edilecektir.</w:t>
            </w:r>
          </w:p>
        </w:tc>
      </w:tr>
    </w:tbl>
    <w:p w:rsidR="00170FA3" w:rsidRDefault="00170FA3" w:rsidP="00170FA3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  <w:r w:rsidR="00CC7F5A">
        <w:rPr>
          <w:rFonts w:ascii="Times New Roman" w:hAnsi="Times New Roman" w:cs="Times New Roman"/>
          <w:sz w:val="24"/>
          <w:szCs w:val="24"/>
        </w:rPr>
        <w:tab/>
      </w:r>
      <w:r w:rsidR="00CC7F5A">
        <w:rPr>
          <w:rFonts w:ascii="Times New Roman" w:hAnsi="Times New Roman" w:cs="Times New Roman"/>
          <w:sz w:val="24"/>
          <w:szCs w:val="24"/>
        </w:rPr>
        <w:tab/>
      </w:r>
      <w:r w:rsidR="00CC7F5A">
        <w:rPr>
          <w:rFonts w:ascii="Times New Roman" w:hAnsi="Times New Roman" w:cs="Times New Roman"/>
          <w:sz w:val="24"/>
          <w:szCs w:val="24"/>
        </w:rPr>
        <w:tab/>
      </w:r>
      <w:r w:rsidR="00CC7F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551468" w:rsidRPr="00CC7F5A" w:rsidRDefault="00170FA3" w:rsidP="00170FA3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636DE" w:rsidRPr="00CC7F5A">
        <w:rPr>
          <w:rFonts w:ascii="Times New Roman" w:hAnsi="Times New Roman" w:cs="Times New Roman"/>
          <w:sz w:val="24"/>
          <w:szCs w:val="24"/>
        </w:rPr>
        <w:t>Oda/ Firma Adı</w:t>
      </w:r>
    </w:p>
    <w:p w:rsidR="00CE7A95" w:rsidRPr="00CC7F5A" w:rsidRDefault="00CE7A95" w:rsidP="00114662">
      <w:pPr>
        <w:tabs>
          <w:tab w:val="left" w:pos="11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  <w:t>Unvanı / Kaşe –İmza</w:t>
      </w:r>
    </w:p>
    <w:p w:rsidR="00CE7A95" w:rsidRPr="00CC7F5A" w:rsidRDefault="00CE7A95" w:rsidP="003636DE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>Teklif verilebilecek Adresler</w:t>
      </w:r>
      <w:r w:rsidR="00CC7F5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oKlavuzu"/>
        <w:tblW w:w="9860" w:type="dxa"/>
        <w:tblLook w:val="04A0" w:firstRow="1" w:lastRow="0" w:firstColumn="1" w:lastColumn="0" w:noHBand="0" w:noVBand="1"/>
      </w:tblPr>
      <w:tblGrid>
        <w:gridCol w:w="2612"/>
        <w:gridCol w:w="7248"/>
      </w:tblGrid>
      <w:tr w:rsidR="003636DE" w:rsidRPr="00CC7F5A" w:rsidTr="00EB6C3E">
        <w:trPr>
          <w:trHeight w:val="305"/>
        </w:trPr>
        <w:tc>
          <w:tcPr>
            <w:tcW w:w="2612" w:type="dxa"/>
          </w:tcPr>
          <w:p w:rsidR="003636DE" w:rsidRPr="00CC7F5A" w:rsidRDefault="00CE7A95" w:rsidP="00551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F5A">
              <w:rPr>
                <w:rFonts w:ascii="Times New Roman" w:hAnsi="Times New Roman" w:cs="Times New Roman"/>
                <w:sz w:val="24"/>
                <w:szCs w:val="24"/>
              </w:rPr>
              <w:t>Posta</w:t>
            </w:r>
            <w:r w:rsidR="00CC7F5A" w:rsidRPr="00CC7F5A">
              <w:rPr>
                <w:rFonts w:ascii="Times New Roman" w:hAnsi="Times New Roman" w:cs="Times New Roman"/>
                <w:sz w:val="24"/>
                <w:szCs w:val="24"/>
              </w:rPr>
              <w:t xml:space="preserve"> / Elden teslim</w:t>
            </w:r>
          </w:p>
        </w:tc>
        <w:tc>
          <w:tcPr>
            <w:tcW w:w="7248" w:type="dxa"/>
          </w:tcPr>
          <w:p w:rsidR="003636DE" w:rsidRPr="00BF1A4E" w:rsidRDefault="00CC7F5A" w:rsidP="00BF1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7F5A">
              <w:rPr>
                <w:rFonts w:ascii="Times New Roman" w:hAnsi="Times New Roman" w:cs="Times New Roman"/>
              </w:rPr>
              <w:t>Uşak Üniversitesi Ziraat FakültesiMerkez / Uşak</w:t>
            </w:r>
          </w:p>
        </w:tc>
      </w:tr>
      <w:tr w:rsidR="003636DE" w:rsidRPr="00CC7F5A" w:rsidTr="00EB6C3E">
        <w:trPr>
          <w:trHeight w:val="320"/>
        </w:trPr>
        <w:tc>
          <w:tcPr>
            <w:tcW w:w="2612" w:type="dxa"/>
          </w:tcPr>
          <w:p w:rsidR="003636DE" w:rsidRPr="00CC7F5A" w:rsidRDefault="00CE7A95" w:rsidP="00551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F5A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7248" w:type="dxa"/>
          </w:tcPr>
          <w:p w:rsidR="003636DE" w:rsidRPr="00CC7F5A" w:rsidRDefault="000A76C4" w:rsidP="00551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ziraat</w:t>
            </w:r>
            <w:r w:rsidR="00CC7F5A" w:rsidRPr="00CC7F5A">
              <w:rPr>
                <w:rFonts w:ascii="Times New Roman" w:hAnsi="Times New Roman" w:cs="Times New Roman"/>
              </w:rPr>
              <w:t>@usak.edu.tr</w:t>
            </w:r>
          </w:p>
        </w:tc>
      </w:tr>
      <w:tr w:rsidR="003636DE" w:rsidRPr="00CC7F5A" w:rsidTr="00EB6C3E">
        <w:trPr>
          <w:trHeight w:val="320"/>
        </w:trPr>
        <w:tc>
          <w:tcPr>
            <w:tcW w:w="2612" w:type="dxa"/>
          </w:tcPr>
          <w:p w:rsidR="003636DE" w:rsidRPr="00CC7F5A" w:rsidRDefault="00CC7F5A" w:rsidP="00551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F5A">
              <w:rPr>
                <w:rFonts w:ascii="Times New Roman" w:hAnsi="Times New Roman" w:cs="Times New Roman"/>
                <w:sz w:val="24"/>
                <w:szCs w:val="24"/>
              </w:rPr>
              <w:t xml:space="preserve">Ayrıntılı </w:t>
            </w:r>
            <w:r w:rsidR="00F17B0D" w:rsidRPr="00CC7F5A">
              <w:rPr>
                <w:rFonts w:ascii="Times New Roman" w:hAnsi="Times New Roman" w:cs="Times New Roman"/>
                <w:sz w:val="24"/>
                <w:szCs w:val="24"/>
              </w:rPr>
              <w:t>bilgi Tel</w:t>
            </w:r>
          </w:p>
        </w:tc>
        <w:tc>
          <w:tcPr>
            <w:tcW w:w="7248" w:type="dxa"/>
          </w:tcPr>
          <w:p w:rsidR="003636DE" w:rsidRPr="00CC7F5A" w:rsidRDefault="00663515" w:rsidP="00CC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0 276 221 22 27 </w:t>
            </w:r>
          </w:p>
        </w:tc>
      </w:tr>
      <w:tr w:rsidR="00F17B0D" w:rsidRPr="00CC7F5A" w:rsidTr="00EB6C3E">
        <w:trPr>
          <w:trHeight w:val="320"/>
        </w:trPr>
        <w:tc>
          <w:tcPr>
            <w:tcW w:w="2612" w:type="dxa"/>
          </w:tcPr>
          <w:p w:rsidR="00F17B0D" w:rsidRDefault="00F17B0D" w:rsidP="00551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Dikkat* </w:t>
            </w:r>
          </w:p>
          <w:p w:rsidR="00F17B0D" w:rsidRPr="00CC7F5A" w:rsidRDefault="00F17B0D" w:rsidP="00551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Fatura İşlemi için</w:t>
            </w:r>
          </w:p>
        </w:tc>
        <w:tc>
          <w:tcPr>
            <w:tcW w:w="7248" w:type="dxa"/>
          </w:tcPr>
          <w:p w:rsidR="00F17B0D" w:rsidRPr="00F17B0D" w:rsidRDefault="00F17B0D" w:rsidP="00F17B0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VKN: </w:t>
            </w:r>
            <w:r w:rsidRPr="00F17B0D">
              <w:rPr>
                <w:rFonts w:ascii="Times New Roman" w:hAnsi="Times New Roman" w:cs="Times New Roman"/>
              </w:rPr>
              <w:t>Uşak Üni</w:t>
            </w:r>
            <w:r>
              <w:rPr>
                <w:rFonts w:ascii="Times New Roman" w:hAnsi="Times New Roman" w:cs="Times New Roman"/>
              </w:rPr>
              <w:t>.</w:t>
            </w:r>
            <w:r w:rsidRPr="00F17B0D">
              <w:rPr>
                <w:rFonts w:ascii="Times New Roman" w:hAnsi="Times New Roman" w:cs="Times New Roman"/>
              </w:rPr>
              <w:t xml:space="preserve"> Strateji Daire Başkanlığı </w:t>
            </w:r>
            <w:r w:rsidRPr="00F17B0D">
              <w:rPr>
                <w:rFonts w:ascii="Times New Roman" w:hAnsi="Times New Roman" w:cs="Times New Roman"/>
                <w:sz w:val="24"/>
              </w:rPr>
              <w:t xml:space="preserve">(VKN: 8960441283) </w:t>
            </w:r>
          </w:p>
          <w:p w:rsidR="00F17B0D" w:rsidRPr="00F17B0D" w:rsidRDefault="00F17B0D" w:rsidP="00F17B0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VKN: Ziraat Fakültesi </w:t>
            </w:r>
            <w:r w:rsidRPr="00F17B0D">
              <w:rPr>
                <w:rFonts w:ascii="Times New Roman" w:hAnsi="Times New Roman" w:cs="Times New Roman"/>
                <w:sz w:val="24"/>
              </w:rPr>
              <w:t>(VKN: 9980754305)</w:t>
            </w:r>
          </w:p>
        </w:tc>
      </w:tr>
      <w:tr w:rsidR="00BF1A4E" w:rsidRPr="00CC7F5A" w:rsidTr="00EB6C3E">
        <w:trPr>
          <w:trHeight w:val="97"/>
        </w:trPr>
        <w:tc>
          <w:tcPr>
            <w:tcW w:w="2612" w:type="dxa"/>
          </w:tcPr>
          <w:p w:rsidR="00BF1A4E" w:rsidRPr="00CC7F5A" w:rsidRDefault="00BF1A4E" w:rsidP="00BF1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 Adresi</w:t>
            </w:r>
          </w:p>
        </w:tc>
        <w:tc>
          <w:tcPr>
            <w:tcW w:w="7248" w:type="dxa"/>
          </w:tcPr>
          <w:p w:rsidR="00BF1A4E" w:rsidRPr="00CC7F5A" w:rsidRDefault="00BF1A4E" w:rsidP="00BF1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7C0">
              <w:rPr>
                <w:rFonts w:ascii="Times New Roman" w:hAnsi="Times New Roman" w:cs="Times New Roman"/>
                <w:sz w:val="24"/>
                <w:szCs w:val="24"/>
              </w:rPr>
              <w:t>usakuniversitesi@hs01.kep.tr</w:t>
            </w:r>
          </w:p>
        </w:tc>
      </w:tr>
    </w:tbl>
    <w:p w:rsidR="00551468" w:rsidRPr="00CC7F5A" w:rsidRDefault="00551468" w:rsidP="00551468">
      <w:pPr>
        <w:rPr>
          <w:rFonts w:ascii="Times New Roman" w:hAnsi="Times New Roman" w:cs="Times New Roman"/>
          <w:sz w:val="24"/>
          <w:szCs w:val="24"/>
        </w:rPr>
      </w:pPr>
    </w:p>
    <w:sectPr w:rsidR="00551468" w:rsidRPr="00CC7F5A" w:rsidSect="00B12F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FA3" w:rsidRDefault="00170FA3" w:rsidP="00170FA3">
      <w:pPr>
        <w:spacing w:after="0" w:line="240" w:lineRule="auto"/>
      </w:pPr>
      <w:r>
        <w:separator/>
      </w:r>
    </w:p>
  </w:endnote>
  <w:endnote w:type="continuationSeparator" w:id="0">
    <w:p w:rsidR="00170FA3" w:rsidRDefault="00170FA3" w:rsidP="00170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FA3" w:rsidRDefault="00170FA3" w:rsidP="00170FA3">
      <w:pPr>
        <w:spacing w:after="0" w:line="240" w:lineRule="auto"/>
      </w:pPr>
      <w:r>
        <w:separator/>
      </w:r>
    </w:p>
  </w:footnote>
  <w:footnote w:type="continuationSeparator" w:id="0">
    <w:p w:rsidR="00170FA3" w:rsidRDefault="00170FA3" w:rsidP="00170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A3" w:rsidRPr="00CC7F5A" w:rsidRDefault="00170FA3" w:rsidP="00170FA3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T.C.</w:t>
    </w:r>
  </w:p>
  <w:p w:rsidR="00170FA3" w:rsidRPr="00CC7F5A" w:rsidRDefault="00170FA3" w:rsidP="00170FA3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UŞAK ÜNİVERSİTESİ</w:t>
    </w:r>
  </w:p>
  <w:p w:rsidR="00170FA3" w:rsidRPr="00CC7F5A" w:rsidRDefault="00170FA3" w:rsidP="00170FA3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ZİRAAT FAKÜLTESİ DEKANLIĞI</w:t>
    </w:r>
  </w:p>
  <w:p w:rsidR="00170FA3" w:rsidRDefault="00170F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D16DE"/>
    <w:multiLevelType w:val="hybridMultilevel"/>
    <w:tmpl w:val="876224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F0135"/>
    <w:multiLevelType w:val="hybridMultilevel"/>
    <w:tmpl w:val="43800536"/>
    <w:lvl w:ilvl="0" w:tplc="302A3F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5D"/>
    <w:rsid w:val="0004488D"/>
    <w:rsid w:val="00075662"/>
    <w:rsid w:val="00075936"/>
    <w:rsid w:val="000A76C4"/>
    <w:rsid w:val="000B3CEB"/>
    <w:rsid w:val="000E1BC2"/>
    <w:rsid w:val="00114662"/>
    <w:rsid w:val="0016258C"/>
    <w:rsid w:val="00170FA3"/>
    <w:rsid w:val="00172394"/>
    <w:rsid w:val="001825BB"/>
    <w:rsid w:val="0019181A"/>
    <w:rsid w:val="00191C45"/>
    <w:rsid w:val="001C4822"/>
    <w:rsid w:val="001E52B2"/>
    <w:rsid w:val="001F45D7"/>
    <w:rsid w:val="00244479"/>
    <w:rsid w:val="00246324"/>
    <w:rsid w:val="002C17E4"/>
    <w:rsid w:val="002E2D8A"/>
    <w:rsid w:val="003338CD"/>
    <w:rsid w:val="003636DE"/>
    <w:rsid w:val="003958DB"/>
    <w:rsid w:val="003A7530"/>
    <w:rsid w:val="003C0736"/>
    <w:rsid w:val="00431851"/>
    <w:rsid w:val="00445577"/>
    <w:rsid w:val="00481F4C"/>
    <w:rsid w:val="004A45E2"/>
    <w:rsid w:val="004D5262"/>
    <w:rsid w:val="004F5FBC"/>
    <w:rsid w:val="005120CD"/>
    <w:rsid w:val="00542DB3"/>
    <w:rsid w:val="00551468"/>
    <w:rsid w:val="0056524E"/>
    <w:rsid w:val="00590A1A"/>
    <w:rsid w:val="00625776"/>
    <w:rsid w:val="00656D7E"/>
    <w:rsid w:val="00663515"/>
    <w:rsid w:val="006843B9"/>
    <w:rsid w:val="00693B2D"/>
    <w:rsid w:val="0069577A"/>
    <w:rsid w:val="006C0BA5"/>
    <w:rsid w:val="006F19A6"/>
    <w:rsid w:val="00761EE6"/>
    <w:rsid w:val="0077621E"/>
    <w:rsid w:val="007C293F"/>
    <w:rsid w:val="007D6B72"/>
    <w:rsid w:val="0080545C"/>
    <w:rsid w:val="00825BE2"/>
    <w:rsid w:val="00837E21"/>
    <w:rsid w:val="0087598E"/>
    <w:rsid w:val="008C20FF"/>
    <w:rsid w:val="008E7E7F"/>
    <w:rsid w:val="00962F83"/>
    <w:rsid w:val="009908BD"/>
    <w:rsid w:val="009A7C1E"/>
    <w:rsid w:val="009D1898"/>
    <w:rsid w:val="00A07C74"/>
    <w:rsid w:val="00A13104"/>
    <w:rsid w:val="00A17595"/>
    <w:rsid w:val="00A20CF8"/>
    <w:rsid w:val="00A26749"/>
    <w:rsid w:val="00A66AB4"/>
    <w:rsid w:val="00A879D3"/>
    <w:rsid w:val="00B12F43"/>
    <w:rsid w:val="00B63928"/>
    <w:rsid w:val="00BC5F00"/>
    <w:rsid w:val="00BF1A4E"/>
    <w:rsid w:val="00C17812"/>
    <w:rsid w:val="00C769A6"/>
    <w:rsid w:val="00CB156D"/>
    <w:rsid w:val="00CC7F5A"/>
    <w:rsid w:val="00CD21A6"/>
    <w:rsid w:val="00CE7A95"/>
    <w:rsid w:val="00D17A2F"/>
    <w:rsid w:val="00D2491B"/>
    <w:rsid w:val="00D6755D"/>
    <w:rsid w:val="00E07713"/>
    <w:rsid w:val="00E61287"/>
    <w:rsid w:val="00EB1A53"/>
    <w:rsid w:val="00EB6C3E"/>
    <w:rsid w:val="00EC49D6"/>
    <w:rsid w:val="00EE4DC7"/>
    <w:rsid w:val="00F17B0D"/>
    <w:rsid w:val="00F82D0A"/>
    <w:rsid w:val="00F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7326"/>
  <w15:docId w15:val="{5EC9C4EC-4170-40B4-B439-FB433109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5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181A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1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7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81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7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0FA3"/>
  </w:style>
  <w:style w:type="paragraph" w:styleId="AltBilgi">
    <w:name w:val="footer"/>
    <w:basedOn w:val="Normal"/>
    <w:link w:val="AltBilgiChar"/>
    <w:uiPriority w:val="99"/>
    <w:unhideWhenUsed/>
    <w:rsid w:val="0017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0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 ÇIKRIKCI</dc:creator>
  <cp:lastModifiedBy>TURGUT ÇIKRIKCI</cp:lastModifiedBy>
  <cp:revision>15</cp:revision>
  <cp:lastPrinted>2024-03-25T11:48:00Z</cp:lastPrinted>
  <dcterms:created xsi:type="dcterms:W3CDTF">2023-11-29T11:12:00Z</dcterms:created>
  <dcterms:modified xsi:type="dcterms:W3CDTF">2024-03-27T06:36:00Z</dcterms:modified>
</cp:coreProperties>
</file>